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6A" w:rsidRDefault="00CB651B">
      <w:pPr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bCs/>
          <w:sz w:val="32"/>
          <w:szCs w:val="32"/>
        </w:rPr>
        <w:t>附件1.藏品模型清单</w:t>
      </w:r>
    </w:p>
    <w:p w:rsidR="0085476A" w:rsidRDefault="0085476A">
      <w:pPr>
        <w:jc w:val="left"/>
        <w:rPr>
          <w:rFonts w:asciiTheme="minorEastAsia" w:hAnsiTheme="minorEastAsia"/>
          <w:bCs/>
          <w:sz w:val="32"/>
          <w:szCs w:val="32"/>
        </w:rPr>
      </w:pPr>
    </w:p>
    <w:tbl>
      <w:tblPr>
        <w:tblW w:w="5239" w:type="pct"/>
        <w:tblLayout w:type="fixed"/>
        <w:tblLook w:val="04A0" w:firstRow="1" w:lastRow="0" w:firstColumn="1" w:lastColumn="0" w:noHBand="0" w:noVBand="1"/>
      </w:tblPr>
      <w:tblGrid>
        <w:gridCol w:w="697"/>
        <w:gridCol w:w="2379"/>
        <w:gridCol w:w="890"/>
        <w:gridCol w:w="849"/>
        <w:gridCol w:w="4678"/>
      </w:tblGrid>
      <w:tr w:rsidR="0085476A" w:rsidTr="00304498">
        <w:trPr>
          <w:trHeight w:val="680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CB65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CB65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标本名称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CB65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CB65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CB65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5476A" w:rsidTr="00304498">
        <w:trPr>
          <w:trHeight w:val="680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CB65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34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地质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灾害沙盘</w:t>
            </w:r>
            <w:r w:rsidR="00CB651B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CB65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CB65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76A" w:rsidRDefault="0085476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3402A8" w:rsidTr="00304498">
        <w:trPr>
          <w:trHeight w:val="680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沉积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环境模型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3402A8" w:rsidTr="00704DCF">
        <w:trPr>
          <w:trHeight w:val="629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生态系统模型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704D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:rsidR="003402A8" w:rsidTr="00304498">
        <w:trPr>
          <w:trHeight w:val="680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植物标本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不少于10种</w:t>
            </w:r>
          </w:p>
        </w:tc>
      </w:tr>
      <w:tr w:rsidR="003402A8" w:rsidTr="00304498">
        <w:trPr>
          <w:trHeight w:val="409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动物模型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不少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于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15种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，须含有鸟类、昆虫、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哺乳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动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lang w:bidi="ar"/>
              </w:rPr>
              <w:t>物</w:t>
            </w:r>
          </w:p>
        </w:tc>
      </w:tr>
      <w:tr w:rsidR="003402A8" w:rsidTr="00304498">
        <w:trPr>
          <w:trHeight w:val="680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恐龙骨架模型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须</w:t>
            </w: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专业</w:t>
            </w:r>
            <w:proofErr w:type="gramEnd"/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团队制作</w:t>
            </w: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，</w:t>
            </w: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并经过学术认证</w:t>
            </w:r>
          </w:p>
        </w:tc>
      </w:tr>
      <w:tr w:rsidR="003402A8" w:rsidTr="00304498">
        <w:trPr>
          <w:trHeight w:val="680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海生爬行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动物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须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含有梁氏关岭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鱼龙</w:t>
            </w:r>
          </w:p>
        </w:tc>
      </w:tr>
      <w:tr w:rsidR="003402A8" w:rsidTr="00304498">
        <w:trPr>
          <w:trHeight w:val="680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8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现生海洋鱼类模型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不少于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</w:t>
            </w:r>
          </w:p>
        </w:tc>
      </w:tr>
      <w:tr w:rsidR="003402A8" w:rsidTr="00304498">
        <w:trPr>
          <w:trHeight w:val="680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9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贝壳、珊瑚科教模型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不少于10种，须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  <w:t>有古今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演化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  <w:t>对比</w:t>
            </w:r>
          </w:p>
        </w:tc>
      </w:tr>
      <w:tr w:rsidR="003402A8" w:rsidTr="00304498">
        <w:trPr>
          <w:trHeight w:val="694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古生物化石标本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不少于10种30块</w:t>
            </w:r>
          </w:p>
        </w:tc>
      </w:tr>
      <w:tr w:rsidR="003402A8" w:rsidTr="003402A8">
        <w:trPr>
          <w:trHeight w:val="584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太阳系天体模型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402A8" w:rsidTr="00304498">
        <w:trPr>
          <w:trHeight w:val="5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天体科学演示模型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402A8" w:rsidTr="00304498">
        <w:trPr>
          <w:trHeight w:val="5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航空器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科教模型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2A8" w:rsidRDefault="003402A8" w:rsidP="003402A8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:rsidR="0085476A" w:rsidRDefault="0085476A">
      <w:pPr>
        <w:spacing w:line="480" w:lineRule="auto"/>
        <w:ind w:right="13200"/>
        <w:rPr>
          <w:rFonts w:ascii="黑体" w:eastAsia="黑体" w:hAnsi="黑体" w:cs="黑体"/>
          <w:sz w:val="24"/>
        </w:rPr>
      </w:pPr>
    </w:p>
    <w:p w:rsidR="0085476A" w:rsidRDefault="0085476A">
      <w:pPr>
        <w:spacing w:line="480" w:lineRule="auto"/>
        <w:ind w:right="13200"/>
        <w:rPr>
          <w:rFonts w:ascii="黑体" w:eastAsia="黑体" w:hAnsi="黑体" w:cs="黑体"/>
          <w:sz w:val="24"/>
        </w:rPr>
      </w:pPr>
    </w:p>
    <w:sectPr w:rsidR="0085476A">
      <w:headerReference w:type="default" r:id="rId7"/>
      <w:pgSz w:w="11906" w:h="16838"/>
      <w:pgMar w:top="1191" w:right="1418" w:bottom="11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FEF" w:rsidRDefault="00980FEF">
      <w:r>
        <w:separator/>
      </w:r>
    </w:p>
  </w:endnote>
  <w:endnote w:type="continuationSeparator" w:id="0">
    <w:p w:rsidR="00980FEF" w:rsidRDefault="0098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FEF" w:rsidRDefault="00980FEF">
      <w:r>
        <w:separator/>
      </w:r>
    </w:p>
  </w:footnote>
  <w:footnote w:type="continuationSeparator" w:id="0">
    <w:p w:rsidR="00980FEF" w:rsidRDefault="0098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76A" w:rsidRDefault="0085476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4FD"/>
    <w:rsid w:val="00043093"/>
    <w:rsid w:val="00172A27"/>
    <w:rsid w:val="001805A4"/>
    <w:rsid w:val="001A60BF"/>
    <w:rsid w:val="001E31ED"/>
    <w:rsid w:val="00245594"/>
    <w:rsid w:val="00277AD2"/>
    <w:rsid w:val="00304498"/>
    <w:rsid w:val="003220D1"/>
    <w:rsid w:val="003402A8"/>
    <w:rsid w:val="00372E5D"/>
    <w:rsid w:val="00477ADA"/>
    <w:rsid w:val="0048618A"/>
    <w:rsid w:val="004C52BB"/>
    <w:rsid w:val="004F2F5D"/>
    <w:rsid w:val="00556122"/>
    <w:rsid w:val="005579E4"/>
    <w:rsid w:val="00596AE8"/>
    <w:rsid w:val="005B3829"/>
    <w:rsid w:val="005E6A17"/>
    <w:rsid w:val="00607F97"/>
    <w:rsid w:val="006C2B39"/>
    <w:rsid w:val="006F4E4A"/>
    <w:rsid w:val="00700BC8"/>
    <w:rsid w:val="00704DCF"/>
    <w:rsid w:val="00791C71"/>
    <w:rsid w:val="007A57F3"/>
    <w:rsid w:val="007C29CE"/>
    <w:rsid w:val="0085476A"/>
    <w:rsid w:val="00860B3D"/>
    <w:rsid w:val="0093438D"/>
    <w:rsid w:val="00977919"/>
    <w:rsid w:val="00980FEF"/>
    <w:rsid w:val="00A6196E"/>
    <w:rsid w:val="00C4661C"/>
    <w:rsid w:val="00C62640"/>
    <w:rsid w:val="00CB651B"/>
    <w:rsid w:val="00CE1602"/>
    <w:rsid w:val="00D72331"/>
    <w:rsid w:val="00DB687B"/>
    <w:rsid w:val="00E07AE1"/>
    <w:rsid w:val="00E419D6"/>
    <w:rsid w:val="00EC4229"/>
    <w:rsid w:val="00F75ECF"/>
    <w:rsid w:val="00F858E2"/>
    <w:rsid w:val="00F931E4"/>
    <w:rsid w:val="027D71DE"/>
    <w:rsid w:val="03702CE8"/>
    <w:rsid w:val="03EF5EB9"/>
    <w:rsid w:val="04762137"/>
    <w:rsid w:val="05F55996"/>
    <w:rsid w:val="065A3ABE"/>
    <w:rsid w:val="091B1C5B"/>
    <w:rsid w:val="094A0D8D"/>
    <w:rsid w:val="0A0124A3"/>
    <w:rsid w:val="0B31730A"/>
    <w:rsid w:val="0BC455A2"/>
    <w:rsid w:val="0D6660DB"/>
    <w:rsid w:val="0D674D12"/>
    <w:rsid w:val="0D7E0F2A"/>
    <w:rsid w:val="0DD25FB8"/>
    <w:rsid w:val="10EF74F9"/>
    <w:rsid w:val="11E15093"/>
    <w:rsid w:val="12592D38"/>
    <w:rsid w:val="13367661"/>
    <w:rsid w:val="138120D0"/>
    <w:rsid w:val="15960AEB"/>
    <w:rsid w:val="160A54E9"/>
    <w:rsid w:val="16B41D43"/>
    <w:rsid w:val="16E77D10"/>
    <w:rsid w:val="193905EE"/>
    <w:rsid w:val="1A295829"/>
    <w:rsid w:val="1C1D1FD1"/>
    <w:rsid w:val="1C844825"/>
    <w:rsid w:val="1E5C046E"/>
    <w:rsid w:val="1F220A99"/>
    <w:rsid w:val="1FD61FB0"/>
    <w:rsid w:val="20C938C2"/>
    <w:rsid w:val="22AC7381"/>
    <w:rsid w:val="24172B97"/>
    <w:rsid w:val="24566535"/>
    <w:rsid w:val="248C70E1"/>
    <w:rsid w:val="258D4E2A"/>
    <w:rsid w:val="25F969F8"/>
    <w:rsid w:val="2685203A"/>
    <w:rsid w:val="26B94B6D"/>
    <w:rsid w:val="299F1898"/>
    <w:rsid w:val="2B6673C2"/>
    <w:rsid w:val="2CA01603"/>
    <w:rsid w:val="2CF72DFA"/>
    <w:rsid w:val="2D2500D2"/>
    <w:rsid w:val="2D6A440C"/>
    <w:rsid w:val="2ECC18EF"/>
    <w:rsid w:val="2F635B17"/>
    <w:rsid w:val="305E2BEE"/>
    <w:rsid w:val="31B83326"/>
    <w:rsid w:val="32323EC5"/>
    <w:rsid w:val="32F57156"/>
    <w:rsid w:val="346D7349"/>
    <w:rsid w:val="34EC50B2"/>
    <w:rsid w:val="350514A9"/>
    <w:rsid w:val="3642591E"/>
    <w:rsid w:val="365346CD"/>
    <w:rsid w:val="36BD0895"/>
    <w:rsid w:val="37516002"/>
    <w:rsid w:val="38627185"/>
    <w:rsid w:val="39DB157B"/>
    <w:rsid w:val="3A1D4E57"/>
    <w:rsid w:val="3A257964"/>
    <w:rsid w:val="3BD01B51"/>
    <w:rsid w:val="3C123F8E"/>
    <w:rsid w:val="3DE02897"/>
    <w:rsid w:val="3F033FEC"/>
    <w:rsid w:val="41315365"/>
    <w:rsid w:val="422E75D1"/>
    <w:rsid w:val="433230F1"/>
    <w:rsid w:val="445D419E"/>
    <w:rsid w:val="45921C25"/>
    <w:rsid w:val="470960FE"/>
    <w:rsid w:val="47541888"/>
    <w:rsid w:val="47834097"/>
    <w:rsid w:val="47BD0B76"/>
    <w:rsid w:val="481150B6"/>
    <w:rsid w:val="48652937"/>
    <w:rsid w:val="49045A99"/>
    <w:rsid w:val="4A587F1E"/>
    <w:rsid w:val="4CB75F07"/>
    <w:rsid w:val="4F087F83"/>
    <w:rsid w:val="525F5585"/>
    <w:rsid w:val="52A7651D"/>
    <w:rsid w:val="550F1E3E"/>
    <w:rsid w:val="57C54DFF"/>
    <w:rsid w:val="58F52598"/>
    <w:rsid w:val="59E53789"/>
    <w:rsid w:val="5A81011B"/>
    <w:rsid w:val="5B01542B"/>
    <w:rsid w:val="5B920779"/>
    <w:rsid w:val="5BDD3F66"/>
    <w:rsid w:val="5D5107A4"/>
    <w:rsid w:val="5DEA5316"/>
    <w:rsid w:val="60345BCA"/>
    <w:rsid w:val="606C266E"/>
    <w:rsid w:val="61C86CA3"/>
    <w:rsid w:val="64FC22A4"/>
    <w:rsid w:val="65414F7C"/>
    <w:rsid w:val="65797A97"/>
    <w:rsid w:val="659B0B9A"/>
    <w:rsid w:val="65A73073"/>
    <w:rsid w:val="684465BE"/>
    <w:rsid w:val="6B3B04E6"/>
    <w:rsid w:val="6BC072B1"/>
    <w:rsid w:val="6D325918"/>
    <w:rsid w:val="6F6621E9"/>
    <w:rsid w:val="70C96594"/>
    <w:rsid w:val="718D75C1"/>
    <w:rsid w:val="74B549A6"/>
    <w:rsid w:val="75902C80"/>
    <w:rsid w:val="76982C90"/>
    <w:rsid w:val="7778661E"/>
    <w:rsid w:val="782D126E"/>
    <w:rsid w:val="7866291A"/>
    <w:rsid w:val="792D436A"/>
    <w:rsid w:val="7B38234C"/>
    <w:rsid w:val="7B8632CC"/>
    <w:rsid w:val="7C425044"/>
    <w:rsid w:val="7D173068"/>
    <w:rsid w:val="7F6513EB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1778AA-676A-43C0-B110-FF843E27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齐雪松</dc:creator>
  <cp:lastModifiedBy>齐雪松</cp:lastModifiedBy>
  <cp:revision>5</cp:revision>
  <cp:lastPrinted>2022-03-03T06:16:00Z</cp:lastPrinted>
  <dcterms:created xsi:type="dcterms:W3CDTF">2020-06-10T08:09:00Z</dcterms:created>
  <dcterms:modified xsi:type="dcterms:W3CDTF">2022-04-13T14:38:00Z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EA2008EDE8054F9BAFD3FE5F06BF9C9B</vt:lpwstr>
  </property>
</Properties>
</file>